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планирования приватизации муниципального имущества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планирования приватизации муниципального имущества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            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планирования приватизации муниципального имущества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976640D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2020-09-04T05:37:15Z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